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4A" w:rsidRPr="0052411B" w:rsidRDefault="00B3094A" w:rsidP="00B3094A">
      <w:pPr>
        <w:spacing w:beforeLines="60" w:before="144" w:afterLines="60" w:after="144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HİÇBİR GELİRİ OLMADIĞINI BELGELEYENLERİN TEK MESKENLERİNE AİT FORM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br/>
      </w:r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 xml:space="preserve">Tarih: </w:t>
      </w:r>
      <w:proofErr w:type="gramStart"/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.....</w:t>
      </w:r>
      <w:proofErr w:type="gramEnd"/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/....../......</w:t>
      </w:r>
    </w:p>
    <w:p w:rsidR="00B3094A" w:rsidRPr="0052411B" w:rsidRDefault="00B3094A" w:rsidP="00B3094A">
      <w:pPr>
        <w:spacing w:beforeLines="60" w:before="144" w:afterLines="60" w:after="144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br/>
      </w: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br/>
      </w:r>
      <w:proofErr w:type="gramStart"/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............................</w:t>
      </w:r>
      <w:proofErr w:type="gramEnd"/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BELEDİYE BAŞKANLIĞINA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br/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Emlak</w:t>
      </w:r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 </w:t>
      </w: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Vergisi Kanununun 8 inci maddesi uyarınca aşağıda vasıfları açıklanan meskenime indirimli vergi nispeti uygulanmasını talep ediyorum.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- Hiçbir gelirim bulunmamaktadır.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- Türkiye sınırları içinde hisseli veya tam mülkiyet kapsamında brüt yüzölçümü 200 m2’ </w:t>
      </w:r>
      <w:proofErr w:type="spellStart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yi</w:t>
      </w:r>
      <w:proofErr w:type="spellEnd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geçmeyen tek meskenim dışında başka meskenim bulunmamaktadır.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- Bu meskenimi muayyen zaman</w:t>
      </w:r>
      <w:bookmarkStart w:id="0" w:name="_GoBack"/>
      <w:bookmarkEnd w:id="0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larda dinlenme amacıyla değil, daimi olarak kullanmaktayım.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Yukarıdaki bilgilerin doğruluğunu kabul eder, gereğini arz ederim.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884"/>
        <w:gridCol w:w="3133"/>
      </w:tblGrid>
      <w:tr w:rsidR="0052411B" w:rsidRPr="0052411B" w:rsidTr="00B3094A">
        <w:trPr>
          <w:trHeight w:val="375"/>
          <w:tblCellSpacing w:w="0" w:type="dxa"/>
        </w:trPr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ADRES</w:t>
            </w: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MÜKELLEF</w:t>
            </w:r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Adı ve Soyadı</w:t>
            </w:r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(İmza)</w:t>
            </w:r>
          </w:p>
        </w:tc>
      </w:tr>
    </w:tbl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85"/>
        <w:gridCol w:w="3780"/>
      </w:tblGrid>
      <w:tr w:rsidR="0052411B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GAYRİMENKULÜN: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 </w:t>
            </w:r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Bina Vergisi Sicil No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Belediyenin Adı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Mahallesi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52411B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Cadde ve Sokağı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..................................................</w:t>
            </w:r>
            <w:proofErr w:type="gramEnd"/>
          </w:p>
        </w:tc>
      </w:tr>
      <w:tr w:rsidR="00B3094A" w:rsidRPr="0052411B" w:rsidTr="00B3094A">
        <w:trPr>
          <w:trHeight w:val="375"/>
          <w:tblCellSpacing w:w="0" w:type="dxa"/>
        </w:trPr>
        <w:tc>
          <w:tcPr>
            <w:tcW w:w="255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lastRenderedPageBreak/>
              <w:t>Kapı ve Daire No</w:t>
            </w:r>
          </w:p>
        </w:tc>
        <w:tc>
          <w:tcPr>
            <w:tcW w:w="285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..................................................</w:t>
            </w:r>
            <w:proofErr w:type="gramEnd"/>
          </w:p>
        </w:tc>
      </w:tr>
    </w:tbl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2411B" w:rsidRPr="0052411B" w:rsidTr="00B3094A">
        <w:trPr>
          <w:trHeight w:val="360"/>
          <w:tblCellSpacing w:w="0" w:type="dxa"/>
        </w:trPr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Pafta No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Ada No</w:t>
            </w:r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005241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tr-TR"/>
              </w:rPr>
              <w:t>Parsel No</w:t>
            </w:r>
          </w:p>
        </w:tc>
      </w:tr>
      <w:tr w:rsidR="00B3094A" w:rsidRPr="0052411B" w:rsidTr="00B3094A">
        <w:trPr>
          <w:trHeight w:val="375"/>
          <w:tblCellSpacing w:w="0" w:type="dxa"/>
        </w:trPr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</w:t>
            </w:r>
            <w:proofErr w:type="gramEnd"/>
          </w:p>
        </w:tc>
        <w:tc>
          <w:tcPr>
            <w:tcW w:w="3780" w:type="dxa"/>
            <w:hideMark/>
          </w:tcPr>
          <w:p w:rsidR="00B3094A" w:rsidRPr="0052411B" w:rsidRDefault="00B3094A" w:rsidP="00B3094A">
            <w:pPr>
              <w:spacing w:beforeLines="60" w:before="144" w:afterLines="60" w:after="144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241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....................</w:t>
            </w:r>
            <w:proofErr w:type="gramEnd"/>
          </w:p>
        </w:tc>
      </w:tr>
    </w:tbl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tr-TR"/>
        </w:rPr>
        <w:t>EKLER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1) Vergi mükellefiyetinin bulunmadığına dair belge.</w:t>
      </w:r>
    </w:p>
    <w:p w:rsidR="00B3094A" w:rsidRPr="0052411B" w:rsidRDefault="00B3094A" w:rsidP="00B3094A">
      <w:pPr>
        <w:spacing w:beforeLines="60" w:before="144" w:afterLines="60" w:after="144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</w:pPr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2) </w:t>
      </w:r>
      <w:proofErr w:type="spellStart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T.C.Emekli</w:t>
      </w:r>
      <w:proofErr w:type="spellEnd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Sandığı, </w:t>
      </w:r>
      <w:proofErr w:type="spellStart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Bağ-Kur</w:t>
      </w:r>
      <w:proofErr w:type="spellEnd"/>
      <w:r w:rsidRPr="0052411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ve Sosyal Sigortalar Kurumu Genel Müdürlüğünün ilgili birimlerinden alınan ve aktif sigortalı olmadığını gösterir belge.</w:t>
      </w:r>
    </w:p>
    <w:p w:rsidR="005522DB" w:rsidRPr="0052411B" w:rsidRDefault="0052411B" w:rsidP="00B3094A">
      <w:pPr>
        <w:spacing w:beforeLines="60" w:before="144" w:afterLines="60" w:after="144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5522DB" w:rsidRPr="0052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4A"/>
    <w:rsid w:val="0042610A"/>
    <w:rsid w:val="0052411B"/>
    <w:rsid w:val="00A579DF"/>
    <w:rsid w:val="00B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30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3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</dc:creator>
  <cp:lastModifiedBy>samet</cp:lastModifiedBy>
  <cp:revision>2</cp:revision>
  <cp:lastPrinted>2013-04-01T15:11:00Z</cp:lastPrinted>
  <dcterms:created xsi:type="dcterms:W3CDTF">2013-04-01T14:52:00Z</dcterms:created>
  <dcterms:modified xsi:type="dcterms:W3CDTF">2013-04-01T15:11:00Z</dcterms:modified>
</cp:coreProperties>
</file>